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Задание </w:t>
      </w:r>
      <w:r w:rsidR="00BC31FD"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BC31FD" w:rsidRDefault="001D58AB" w:rsidP="00BC31FD">
      <w:pPr>
        <w:pStyle w:val="a4"/>
      </w:pPr>
      <w:r w:rsidRPr="000A6507">
        <w:rPr>
          <w:spacing w:val="-3"/>
          <w:sz w:val="24"/>
          <w:szCs w:val="24"/>
        </w:rPr>
        <w:t xml:space="preserve">Лекция </w:t>
      </w:r>
      <w:r w:rsidR="00BC31FD">
        <w:rPr>
          <w:spacing w:val="-3"/>
          <w:sz w:val="24"/>
          <w:szCs w:val="24"/>
        </w:rPr>
        <w:t xml:space="preserve"> 2</w:t>
      </w:r>
      <w:r w:rsidRPr="000A6507">
        <w:rPr>
          <w:spacing w:val="-3"/>
          <w:sz w:val="24"/>
          <w:szCs w:val="24"/>
        </w:rPr>
        <w:t xml:space="preserve">. </w:t>
      </w:r>
      <w:hyperlink w:anchor="_bookmark5" w:history="1">
        <w:r w:rsidR="00BC31FD" w:rsidRPr="0014693C">
          <w:t>ПОСТРОЕНИЕ СЕТЕЙ ЭЛЕКТРОСВЯЗИ</w:t>
        </w:r>
      </w:hyperlink>
    </w:p>
    <w:p w:rsidR="00BC31FD" w:rsidRPr="0014693C" w:rsidRDefault="00BC31FD" w:rsidP="00BC31FD">
      <w:pPr>
        <w:pStyle w:val="a4"/>
      </w:pPr>
      <w:bookmarkStart w:id="0" w:name="_GoBack"/>
      <w:bookmarkEnd w:id="0"/>
      <w:r w:rsidRPr="0014693C">
        <w:tab/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Дать краткий ответ на поставленные вопросы </w:t>
      </w:r>
    </w:p>
    <w:p w:rsidR="00BC31FD" w:rsidRPr="00E643CB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Письменно в этом файле</w:t>
      </w:r>
      <w:proofErr w:type="gramStart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У</w:t>
      </w:r>
      <w:proofErr w:type="gramEnd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кажите учебную группу  и свою фамилию имя.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 пояснении давать краткое описание схем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proofErr w:type="gramEnd"/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 вопросы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отвечать</w:t>
      </w:r>
      <w:proofErr w:type="gram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придерживаясь следующей схемы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 Назначение устройства, системы, объекта.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2.На каком принципе основана работа устройства или системы или объекта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3.Дать описание элементов входящих в состав описываемого объекта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..</w:t>
      </w:r>
      <w:proofErr w:type="gramEnd"/>
    </w:p>
    <w:p w:rsidR="00BC31FD" w:rsidRPr="000A6507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Привести пример использования в сетях связи.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BC31FD" w:rsidRPr="0014693C" w:rsidRDefault="00BC31FD" w:rsidP="00BC31FD">
      <w:pPr>
        <w:pStyle w:val="a4"/>
      </w:pP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Вопросы задания.</w:t>
      </w:r>
    </w:p>
    <w:p w:rsidR="00E643CB" w:rsidRPr="00E643CB" w:rsidRDefault="00E643CB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</w:p>
    <w:p w:rsidR="00BC31FD" w:rsidRPr="0014693C" w:rsidRDefault="00BC31FD" w:rsidP="00BC31FD">
      <w:pPr>
        <w:pStyle w:val="a4"/>
      </w:pPr>
      <w:r w:rsidRPr="0014693C">
        <w:t>.1.</w:t>
      </w:r>
      <w:r w:rsidR="00E643CB">
        <w:t xml:space="preserve">ПЕРЕЧИСЛИТЬ ОСНОВНЫЕ </w:t>
      </w:r>
      <w:r w:rsidRPr="0014693C">
        <w:t xml:space="preserve"> </w:t>
      </w:r>
      <w:hyperlink w:anchor="_bookmark5" w:history="1">
        <w:r w:rsidRPr="0014693C">
          <w:t>ПРИНЦИПЫ ПОСТРОЕНИЯ СЕТЕЙ СВЯЗИ</w:t>
        </w:r>
      </w:hyperlink>
    </w:p>
    <w:p w:rsidR="00BC31FD" w:rsidRPr="0014693C" w:rsidRDefault="00BC31FD" w:rsidP="00BC31FD">
      <w:pPr>
        <w:pStyle w:val="a4"/>
      </w:pPr>
      <w:r w:rsidRPr="0014693C">
        <w:t>.2.</w:t>
      </w:r>
      <w:r w:rsidR="00E643CB">
        <w:t xml:space="preserve">НАЗНАЧЕНИЕ </w:t>
      </w:r>
      <w:hyperlink w:anchor="_bookmark6" w:history="1">
        <w:r w:rsidRPr="0014693C">
          <w:t>МАГИСТРАЛЬНЫЕ И ЗОНОВЫЕ СЕТИ СВЯЗИ</w:t>
        </w:r>
      </w:hyperlink>
    </w:p>
    <w:p w:rsidR="00BC31FD" w:rsidRPr="0014693C" w:rsidRDefault="00BC31FD" w:rsidP="00BC31FD">
      <w:pPr>
        <w:pStyle w:val="a4"/>
      </w:pPr>
      <w:r w:rsidRPr="0014693C">
        <w:t>.3.</w:t>
      </w:r>
      <w:hyperlink w:anchor="_bookmark7" w:history="1">
        <w:r w:rsidRPr="0014693C">
          <w:t>ГОРОДСКИЕ ТЕЛЕФОННЫЕ СЕТИ</w:t>
        </w:r>
      </w:hyperlink>
      <w:r w:rsidR="00E643CB">
        <w:t xml:space="preserve"> НАЧЕРТИТЬ СХЕМУ И ОПИСАТЬ РАБОТУ ВСЕХ ЕЕ ЭЛИМЕНТОВ.</w:t>
      </w:r>
    </w:p>
    <w:p w:rsidR="00BC31FD" w:rsidRPr="0014693C" w:rsidRDefault="00BC31FD" w:rsidP="00BC31FD">
      <w:pPr>
        <w:pStyle w:val="a4"/>
      </w:pPr>
    </w:p>
    <w:p w:rsidR="001D58AB" w:rsidRPr="000A6507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306BBB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Преподаватель_________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В.Черниговец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1D58AB" w:rsidRPr="000A6507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252F1F" w:rsidRDefault="00975743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0669C"/>
    <w:multiLevelType w:val="hybridMultilevel"/>
    <w:tmpl w:val="80940F2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C6"/>
    <w:rsid w:val="001D58AB"/>
    <w:rsid w:val="00306BBB"/>
    <w:rsid w:val="005E32E2"/>
    <w:rsid w:val="00692FFD"/>
    <w:rsid w:val="00975743"/>
    <w:rsid w:val="009940C6"/>
    <w:rsid w:val="009E7CF2"/>
    <w:rsid w:val="00BC31FD"/>
    <w:rsid w:val="00E6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2021-09-20T16:23:00Z</dcterms:created>
  <dcterms:modified xsi:type="dcterms:W3CDTF">2021-09-20T16:23:00Z</dcterms:modified>
</cp:coreProperties>
</file>